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40.533447265625" w:firstLine="0"/>
        <w:jc w:val="righ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Florida International University – Sprint 4 Standup 6 Meeting Minutes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6.15966796875" w:line="240" w:lineRule="auto"/>
        <w:ind w:left="720" w:right="1990.771484375" w:firstLine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CIS4951 Date: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10/21/24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720" w:right="1353.5955810546875" w:firstLine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Time Began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8:15PM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Time Ended: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8:30PM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102.2808837890625" w:right="57.552490234375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Attendees: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Nicholas Garcia, Christopher Alfonso, Rodrigo Lopes, Alex Sebastian Jong A Kiem, Alexander Delgado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3366.8450927734375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Absent Members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 None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95.84197998046875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Software Application for Generating Geospatial Format Files from Geotagged Digital Media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4.578857421875" w:line="240" w:lineRule="auto"/>
        <w:ind w:left="1.320037841796875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Nicholas Garcia: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25878906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310546875" w:line="240" w:lineRule="auto"/>
        <w:ind w:left="939.0972900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Contribute to axios frontend development.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45703125" w:line="240" w:lineRule="auto"/>
        <w:ind w:left="917.977294921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Try to connect frontend with backend using Springboot endpoints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25878906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32275390625" w:line="240" w:lineRule="auto"/>
        <w:ind w:left="939.0972900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Continue working towards communicating front and backend.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25878906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292236328125" w:line="240" w:lineRule="auto"/>
        <w:ind w:left="939.0972900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Unfamiliarity with Axios and Springboot.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7.04010009765625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Christopher Alfonso: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197753906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304443359375" w:line="240" w:lineRule="auto"/>
        <w:ind w:left="939.0972900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Connecting backend with frontend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917.977294921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Meet with team to do back end connections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45703125" w:line="240" w:lineRule="auto"/>
        <w:ind w:left="922.377166748046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Fix the order function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25878906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29833984375" w:line="240" w:lineRule="auto"/>
        <w:ind w:left="939.0972900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Research integrate backend code with react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917.977294921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Add method to return all media objects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197753906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292236328125" w:line="240" w:lineRule="auto"/>
        <w:ind w:left="939.0972900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 currently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0986328125" w:line="240" w:lineRule="auto"/>
        <w:ind w:left="2.4200439453125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Rodrigo Lopes: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197753906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328857421875" w:line="240" w:lineRule="auto"/>
        <w:ind w:left="1103.9801025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Worked on React frontend of the application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39599609375" w:line="240" w:lineRule="auto"/>
        <w:ind w:left="1082.860107421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React navigation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197753906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292236328125" w:line="264.3717384338379" w:lineRule="auto"/>
        <w:ind w:left="1082.860107421875" w:right="0" w:firstLine="21.119995117187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Continue working on React frontend and begin developing backend API connections. 2. React navigation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81127929687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328857421875" w:line="240" w:lineRule="auto"/>
        <w:ind w:left="1103.9801025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473632812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Alex Jong A Kiem: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0756835937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292236328125" w:line="240" w:lineRule="auto"/>
        <w:ind w:left="1103.9801025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Implement error handling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0756835937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30596923828125" w:line="240" w:lineRule="auto"/>
        <w:ind w:left="1103.9801025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Start learning React Native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21301269531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31817626953125" w:line="240" w:lineRule="auto"/>
        <w:ind w:left="1103.9801025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Alexander Delgado: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25878906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29833984375" w:line="265.250301361084" w:lineRule="auto"/>
        <w:ind w:left="377.38006591796875" w:right="544.9041748046875" w:firstLine="726.600036621093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Add upload photo button, connect this to latitude / longitude backend functions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18408203125" w:line="240" w:lineRule="auto"/>
        <w:ind w:left="1103.9801025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Finish implementing the upload photo button.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25878906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3349609375" w:line="240" w:lineRule="auto"/>
        <w:ind w:left="1103.9801025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Errors are occurring when tying the two together with axios.</w:t>
      </w:r>
    </w:p>
    <w:sectPr>
      <w:pgSz w:h="16840" w:w="11920" w:orient="portrait"/>
      <w:pgMar w:bottom="1686.01318359375" w:top="1422.734375" w:left="1441.7599487304688" w:right="1493.8049316406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